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17" w:rsidRDefault="00CD4817">
      <w:r w:rsidRPr="00CD4817">
        <w:t>http://m.youtube.com/watch?v=ua6AWQow_9E</w:t>
      </w:r>
      <w:bookmarkStart w:id="0" w:name="_GoBack"/>
      <w:bookmarkEnd w:id="0"/>
    </w:p>
    <w:sectPr w:rsidR="00C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17"/>
    <w:rsid w:val="000D3204"/>
    <w:rsid w:val="00C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68408F5-D859-CC40-B2E9-E67994A4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denvoitenko@gmail.com</dc:creator>
  <cp:keywords/>
  <dc:description/>
  <cp:lastModifiedBy>denvoitenko@gmail.com</cp:lastModifiedBy>
  <cp:revision>2</cp:revision>
  <dcterms:created xsi:type="dcterms:W3CDTF">2015-12-19T07:53:00Z</dcterms:created>
  <dcterms:modified xsi:type="dcterms:W3CDTF">2015-12-19T07:53:00Z</dcterms:modified>
</cp:coreProperties>
</file>