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DE" w:rsidRPr="009A1FB3" w:rsidRDefault="00A768DE" w:rsidP="00A768D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9A1FB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Рецензия на проект</w:t>
      </w:r>
    </w:p>
    <w:p w:rsidR="00AC7548" w:rsidRPr="009A1FB3" w:rsidRDefault="00A768DE" w:rsidP="00A768D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9A1FB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«</w:t>
      </w:r>
      <w:r w:rsidR="00AC7548" w:rsidRPr="009A1FB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Влияние различных факторов на артериальное давление человека</w:t>
      </w:r>
      <w:r w:rsidRPr="009A1FB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»</w:t>
      </w:r>
    </w:p>
    <w:p w:rsidR="00A768DE" w:rsidRPr="009A1FB3" w:rsidRDefault="009A1FB3" w:rsidP="009A1FB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    </w:t>
      </w:r>
      <w:r w:rsidR="00A768DE" w:rsidRPr="009A1FB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Тема проекта очень актуальна и важна, так как нарушения показателей артериального давления грозят очень серьёзными последствиями для здоровья человека.</w:t>
      </w:r>
    </w:p>
    <w:p w:rsidR="009A1FB3" w:rsidRPr="009A1FB3" w:rsidRDefault="00A768DE" w:rsidP="009A1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1FB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A1FB3">
        <w:rPr>
          <w:rFonts w:ascii="Times New Roman" w:hAnsi="Times New Roman" w:cs="Times New Roman"/>
          <w:sz w:val="24"/>
          <w:szCs w:val="24"/>
        </w:rPr>
        <w:t xml:space="preserve">Продуктом </w:t>
      </w:r>
      <w:r w:rsidRPr="009A1FB3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  <w:r w:rsidRPr="009A1FB3">
        <w:rPr>
          <w:rFonts w:ascii="Times New Roman" w:hAnsi="Times New Roman" w:cs="Times New Roman"/>
          <w:sz w:val="24"/>
          <w:szCs w:val="24"/>
        </w:rPr>
        <w:t xml:space="preserve"> является буклет «Влияние различных факторов на АД человека» с рекомендациями по поддержанию АД в норме для обычных людей, гипотоников и </w:t>
      </w:r>
      <w:proofErr w:type="spellStart"/>
      <w:r w:rsidRPr="009A1FB3">
        <w:rPr>
          <w:rFonts w:ascii="Times New Roman" w:hAnsi="Times New Roman" w:cs="Times New Roman"/>
          <w:sz w:val="24"/>
          <w:szCs w:val="24"/>
        </w:rPr>
        <w:t>гипертоников.</w:t>
      </w:r>
      <w:r w:rsidRPr="009A1FB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A1FB3">
        <w:rPr>
          <w:rFonts w:ascii="Times New Roman" w:hAnsi="Times New Roman" w:cs="Times New Roman"/>
          <w:sz w:val="24"/>
          <w:szCs w:val="24"/>
        </w:rPr>
        <w:t xml:space="preserve"> буклете даны реальные правила, соблюдая которые можно избежать проблем со здоровьем и молодым и , даже, людям с проблемами сердечно-сосудистой системы.</w:t>
      </w:r>
      <w:r w:rsidR="009A1FB3" w:rsidRPr="009A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Но, самое важное – </w:t>
      </w:r>
      <w:proofErr w:type="gramStart"/>
      <w:r w:rsidR="009A1FB3" w:rsidRPr="009A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научить </w:t>
      </w:r>
      <w:r w:rsidR="009A1FB3" w:rsidRPr="009A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распознать</w:t>
      </w:r>
      <w:proofErr w:type="gramEnd"/>
      <w:r w:rsidR="009A1FB3" w:rsidRPr="009A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самые опасные заболевания сердечно-сосудистой системы и показать меры первой помощи(вернее первых действий)</w:t>
      </w:r>
      <w:r w:rsidR="009A1FB3" w:rsidRPr="009A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вы видите явные признаки инфаркта или инсульта.</w:t>
      </w:r>
    </w:p>
    <w:p w:rsidR="009A1FB3" w:rsidRPr="009A1FB3" w:rsidRDefault="009A1FB3" w:rsidP="009A1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A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сделана в очень лаконичной, наглядной форме. Буклетом удобно пользоваться.</w:t>
      </w:r>
    </w:p>
    <w:p w:rsidR="009A1FB3" w:rsidRPr="009A1FB3" w:rsidRDefault="009A1FB3" w:rsidP="009A1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Думаю, что можно было сделать работу немного более информативной в плане причин возникновения заболеваний. Предлагаю провести ознакомление с </w:t>
      </w:r>
      <w:proofErr w:type="gramStart"/>
      <w:r w:rsidRPr="009A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буклетом ,</w:t>
      </w:r>
      <w:proofErr w:type="gramEnd"/>
      <w:r w:rsidRPr="009A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например учащихся 8 классов, на уроках анатомии в теме –кровообращение( почему это не было сделано раньше – это вопрос к Насте).</w:t>
      </w:r>
    </w:p>
    <w:p w:rsidR="009A1FB3" w:rsidRPr="009A1FB3" w:rsidRDefault="009A1FB3" w:rsidP="009A1FB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Работу оцениваю на оценку – «хорошо».                  </w:t>
      </w:r>
      <w:proofErr w:type="spellStart"/>
      <w:r w:rsidRPr="009A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ШалимоваЕ.Г</w:t>
      </w:r>
      <w:proofErr w:type="spellEnd"/>
      <w:r w:rsidRPr="009A1F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68DE" w:rsidRPr="009A1FB3" w:rsidRDefault="00A768DE" w:rsidP="00A768DE">
      <w:pPr>
        <w:pStyle w:val="a3"/>
        <w:spacing w:before="0" w:beforeAutospacing="0" w:after="0" w:afterAutospacing="0"/>
      </w:pPr>
    </w:p>
    <w:p w:rsidR="00A768DE" w:rsidRPr="009A1FB3" w:rsidRDefault="00A768DE" w:rsidP="00A768DE">
      <w:pPr>
        <w:pStyle w:val="a3"/>
        <w:spacing w:after="158" w:afterAutospacing="0"/>
      </w:pPr>
      <w:r w:rsidRPr="009A1FB3">
        <w:t xml:space="preserve">    </w:t>
      </w:r>
    </w:p>
    <w:p w:rsidR="00A768DE" w:rsidRPr="009A1FB3" w:rsidRDefault="00A768DE" w:rsidP="00A768DE">
      <w:pPr>
        <w:pStyle w:val="a3"/>
        <w:spacing w:before="0" w:beforeAutospacing="0" w:after="0" w:afterAutospacing="0"/>
      </w:pPr>
      <w:bookmarkStart w:id="0" w:name="_GoBack"/>
      <w:bookmarkEnd w:id="0"/>
    </w:p>
    <w:sectPr w:rsidR="00A768DE" w:rsidRPr="009A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48"/>
    <w:rsid w:val="001472A1"/>
    <w:rsid w:val="00552348"/>
    <w:rsid w:val="009A1FB3"/>
    <w:rsid w:val="00A768DE"/>
    <w:rsid w:val="00A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C79D8-FE69-45E6-ABC1-3B8CD9BE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18" w:space="31" w:color="333333"/>
            <w:right w:val="none" w:sz="0" w:space="0" w:color="auto"/>
          </w:divBdr>
          <w:divsChild>
            <w:div w:id="377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6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3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2017-12-10T08:11:00Z</dcterms:created>
  <dcterms:modified xsi:type="dcterms:W3CDTF">2017-12-23T15:11:00Z</dcterms:modified>
</cp:coreProperties>
</file>