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B6" w:rsidRPr="00BA59B5" w:rsidRDefault="00F423B6" w:rsidP="00C2565F">
      <w:pPr>
        <w:jc w:val="center"/>
        <w:rPr>
          <w:rFonts w:ascii="Times New Roman" w:hAnsi="Times New Roman" w:cs="Times New Roman"/>
          <w:sz w:val="32"/>
          <w:szCs w:val="32"/>
        </w:rPr>
      </w:pPr>
      <w:r w:rsidRPr="00BA59B5">
        <w:rPr>
          <w:rFonts w:ascii="Times New Roman" w:hAnsi="Times New Roman" w:cs="Times New Roman"/>
          <w:sz w:val="32"/>
          <w:szCs w:val="32"/>
        </w:rPr>
        <w:t xml:space="preserve">Сценарий математической квест-игры </w:t>
      </w:r>
      <w:r w:rsidR="00C2565F" w:rsidRPr="00BA59B5">
        <w:rPr>
          <w:rFonts w:ascii="Times New Roman" w:hAnsi="Times New Roman" w:cs="Times New Roman"/>
          <w:sz w:val="32"/>
          <w:szCs w:val="32"/>
        </w:rPr>
        <w:br/>
      </w:r>
      <w:r w:rsidRPr="00BA59B5">
        <w:rPr>
          <w:rFonts w:ascii="Times New Roman" w:hAnsi="Times New Roman" w:cs="Times New Roman"/>
          <w:sz w:val="32"/>
          <w:szCs w:val="32"/>
        </w:rPr>
        <w:t xml:space="preserve">Группа 1. </w:t>
      </w:r>
    </w:p>
    <w:p w:rsidR="00F423B6" w:rsidRPr="00FC448A" w:rsidRDefault="00F34A75" w:rsidP="00F42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423B6" w:rsidRPr="00FC448A">
        <w:rPr>
          <w:rFonts w:ascii="Times New Roman" w:hAnsi="Times New Roman" w:cs="Times New Roman"/>
          <w:sz w:val="24"/>
          <w:szCs w:val="24"/>
        </w:rPr>
        <w:t xml:space="preserve">равила квест-игры: </w:t>
      </w:r>
      <w:r w:rsidR="00F423B6" w:rsidRPr="00FC448A">
        <w:rPr>
          <w:sz w:val="24"/>
          <w:szCs w:val="24"/>
        </w:rPr>
        <w:t>1. В нашей математической – квест игре могут принять участие шестиклассники в командах от 5-10 человек. Проходить квест можно только один раз.</w:t>
      </w:r>
      <w:r w:rsidR="00F423B6" w:rsidRPr="00FC448A">
        <w:rPr>
          <w:sz w:val="24"/>
          <w:szCs w:val="24"/>
        </w:rPr>
        <w:br/>
        <w:t>2. Вы научитесь лёгким способам решений примеров и задач.</w:t>
      </w:r>
      <w:r w:rsidR="00F423B6" w:rsidRPr="00FC448A">
        <w:rPr>
          <w:sz w:val="24"/>
          <w:szCs w:val="24"/>
        </w:rPr>
        <w:br/>
        <w:t>3. Вы должны выполнять все действия и следовать сюжету. Решать все примеры и задачи.</w:t>
      </w:r>
      <w:r w:rsidR="00F423B6" w:rsidRPr="00FC448A">
        <w:rPr>
          <w:sz w:val="24"/>
          <w:szCs w:val="24"/>
        </w:rPr>
        <w:br/>
        <w:t>4. Если вам будет трудно решить пример или задачу, то наведите на маркер (ведущий скажет на какой), с помощью приложения «</w:t>
      </w:r>
      <w:r w:rsidR="00F423B6" w:rsidRPr="00FC448A">
        <w:rPr>
          <w:sz w:val="24"/>
          <w:szCs w:val="24"/>
          <w:lang w:val="en-US"/>
        </w:rPr>
        <w:t>Aurasma</w:t>
      </w:r>
      <w:r w:rsidR="00F423B6" w:rsidRPr="00FC448A">
        <w:rPr>
          <w:sz w:val="24"/>
          <w:szCs w:val="24"/>
        </w:rPr>
        <w:t>» и вам высветится подсказка. Также некоторые задачи будут записаны с помощью этого приложения. Вы в праве пользоваться калькулятором, но для этого вам нужно решить задачу полегче. Но мы вам советуем проходить квест, использовав минимум подсказок, чтобы достичь рекорда по прохождению. (Рекордсменам мы представим особенные призы).</w:t>
      </w:r>
      <w:r w:rsidR="00F423B6" w:rsidRPr="00FC448A">
        <w:rPr>
          <w:sz w:val="24"/>
          <w:szCs w:val="24"/>
        </w:rPr>
        <w:br/>
        <w:t xml:space="preserve">5. Нельзя пользоваться ничем, </w:t>
      </w:r>
      <w:proofErr w:type="gramStart"/>
      <w:r w:rsidR="00F423B6" w:rsidRPr="00FC448A">
        <w:rPr>
          <w:sz w:val="24"/>
          <w:szCs w:val="24"/>
        </w:rPr>
        <w:t>кроме телефона</w:t>
      </w:r>
      <w:proofErr w:type="gramEnd"/>
      <w:r w:rsidR="00F423B6" w:rsidRPr="00FC448A">
        <w:rPr>
          <w:sz w:val="24"/>
          <w:szCs w:val="24"/>
        </w:rPr>
        <w:t xml:space="preserve"> ведущего (приложениями: «Калькулятор» и «Aurasma»).</w:t>
      </w:r>
      <w:r w:rsidR="00F423B6" w:rsidRPr="00FC448A">
        <w:rPr>
          <w:sz w:val="24"/>
          <w:szCs w:val="24"/>
        </w:rPr>
        <w:br/>
        <w:t>6. Не стоит проходить квест методом подбора, так как шанс того, что вы пройдёте квест сильно уменьшатся.</w:t>
      </w:r>
      <w:r w:rsidR="00F423B6" w:rsidRPr="00FC448A">
        <w:rPr>
          <w:sz w:val="24"/>
          <w:szCs w:val="24"/>
        </w:rPr>
        <w:br/>
        <w:t>7. Квест длится около 90 минут.</w:t>
      </w:r>
      <w:r w:rsidR="00F423B6" w:rsidRPr="00FC448A">
        <w:rPr>
          <w:sz w:val="24"/>
          <w:szCs w:val="24"/>
        </w:rPr>
        <w:br/>
        <w:t xml:space="preserve">8. В конце вас ожидает приз. </w:t>
      </w:r>
    </w:p>
    <w:p w:rsidR="00C839F7" w:rsidRPr="00FC448A" w:rsidRDefault="00A53B94" w:rsidP="00C83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 xml:space="preserve">Знаменитый учёный </w:t>
      </w:r>
      <w:proofErr w:type="spellStart"/>
      <w:r w:rsidR="003A026F" w:rsidRPr="00FC448A">
        <w:rPr>
          <w:rFonts w:ascii="Times New Roman" w:hAnsi="Times New Roman" w:cs="Times New Roman"/>
          <w:sz w:val="24"/>
          <w:szCs w:val="24"/>
        </w:rPr>
        <w:t>Аверкий</w:t>
      </w:r>
      <w:proofErr w:type="spellEnd"/>
      <w:r w:rsidR="003A026F" w:rsidRPr="00FC448A">
        <w:rPr>
          <w:rFonts w:ascii="Times New Roman" w:hAnsi="Times New Roman" w:cs="Times New Roman"/>
          <w:sz w:val="24"/>
          <w:szCs w:val="24"/>
        </w:rPr>
        <w:t xml:space="preserve"> </w:t>
      </w:r>
      <w:r w:rsidR="000D2B51" w:rsidRPr="00FC448A">
        <w:rPr>
          <w:rFonts w:ascii="Times New Roman" w:hAnsi="Times New Roman" w:cs="Times New Roman"/>
          <w:sz w:val="24"/>
          <w:szCs w:val="24"/>
        </w:rPr>
        <w:t xml:space="preserve">отправился </w:t>
      </w:r>
      <w:r w:rsidR="006A5513" w:rsidRPr="00FC448A">
        <w:rPr>
          <w:rFonts w:ascii="Times New Roman" w:hAnsi="Times New Roman" w:cs="Times New Roman"/>
          <w:sz w:val="24"/>
          <w:szCs w:val="24"/>
        </w:rPr>
        <w:t>в другое измерение под номером 410, чтобы наладить отноше</w:t>
      </w:r>
      <w:r w:rsidR="006D572F" w:rsidRPr="00FC448A">
        <w:rPr>
          <w:rFonts w:ascii="Times New Roman" w:hAnsi="Times New Roman" w:cs="Times New Roman"/>
          <w:sz w:val="24"/>
          <w:szCs w:val="24"/>
        </w:rPr>
        <w:t xml:space="preserve">ния с жителями этого измерения, и узнать побольше об этом месте и его обитателях. Он записывал свои наблюдения в дневник. Ничего не предвещало беды, но </w:t>
      </w:r>
      <w:proofErr w:type="spellStart"/>
      <w:r w:rsidR="006D572F" w:rsidRPr="00FC448A">
        <w:rPr>
          <w:rFonts w:ascii="Times New Roman" w:hAnsi="Times New Roman" w:cs="Times New Roman"/>
          <w:sz w:val="24"/>
          <w:szCs w:val="24"/>
        </w:rPr>
        <w:t>Аверкий</w:t>
      </w:r>
      <w:proofErr w:type="spellEnd"/>
      <w:r w:rsidR="006D572F" w:rsidRPr="00FC448A">
        <w:rPr>
          <w:rFonts w:ascii="Times New Roman" w:hAnsi="Times New Roman" w:cs="Times New Roman"/>
          <w:sz w:val="24"/>
          <w:szCs w:val="24"/>
        </w:rPr>
        <w:t xml:space="preserve"> не может вернуться на Землю, так как ему не хватает топлива. Помогите </w:t>
      </w:r>
      <w:proofErr w:type="spellStart"/>
      <w:r w:rsidR="006D572F" w:rsidRPr="00FC448A">
        <w:rPr>
          <w:rFonts w:ascii="Times New Roman" w:hAnsi="Times New Roman" w:cs="Times New Roman"/>
          <w:sz w:val="24"/>
          <w:szCs w:val="24"/>
        </w:rPr>
        <w:t>Аверкию</w:t>
      </w:r>
      <w:proofErr w:type="spellEnd"/>
      <w:r w:rsidR="006D572F" w:rsidRPr="00FC448A">
        <w:rPr>
          <w:rFonts w:ascii="Times New Roman" w:hAnsi="Times New Roman" w:cs="Times New Roman"/>
          <w:sz w:val="24"/>
          <w:szCs w:val="24"/>
        </w:rPr>
        <w:t xml:space="preserve"> вернуться домой. Для этого вам нужно найти записи </w:t>
      </w:r>
      <w:proofErr w:type="spellStart"/>
      <w:r w:rsidR="00C839F7" w:rsidRPr="00FC448A">
        <w:rPr>
          <w:rFonts w:ascii="Times New Roman" w:hAnsi="Times New Roman" w:cs="Times New Roman"/>
          <w:sz w:val="24"/>
          <w:szCs w:val="24"/>
        </w:rPr>
        <w:t>Аверкия</w:t>
      </w:r>
      <w:proofErr w:type="spellEnd"/>
      <w:r w:rsidR="00C839F7" w:rsidRPr="00FC448A">
        <w:rPr>
          <w:rFonts w:ascii="Times New Roman" w:hAnsi="Times New Roman" w:cs="Times New Roman"/>
          <w:sz w:val="24"/>
          <w:szCs w:val="24"/>
        </w:rPr>
        <w:t xml:space="preserve">, которые он уже успел отправить на Землю и найти код, который сможет запустить систему отправки топлива. Код </w:t>
      </w:r>
      <w:proofErr w:type="spellStart"/>
      <w:r w:rsidR="00C839F7" w:rsidRPr="00FC448A">
        <w:rPr>
          <w:rFonts w:ascii="Times New Roman" w:hAnsi="Times New Roman" w:cs="Times New Roman"/>
          <w:sz w:val="24"/>
          <w:szCs w:val="24"/>
        </w:rPr>
        <w:t>Аверкий</w:t>
      </w:r>
      <w:proofErr w:type="spellEnd"/>
      <w:r w:rsidR="00C839F7" w:rsidRPr="00FC448A">
        <w:rPr>
          <w:rFonts w:ascii="Times New Roman" w:hAnsi="Times New Roman" w:cs="Times New Roman"/>
          <w:sz w:val="24"/>
          <w:szCs w:val="24"/>
        </w:rPr>
        <w:t xml:space="preserve"> зашифровал, чтобы его не могли узнать враги, а вам он оставил подсказки, с помощью которых вы его найдёте. </w:t>
      </w:r>
    </w:p>
    <w:p w:rsidR="00F34A75" w:rsidRPr="00F34A75" w:rsidRDefault="00F34A75" w:rsidP="00F34A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4A75" w:rsidRPr="00F34A75" w:rsidRDefault="00F34A75" w:rsidP="00F34A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4A75" w:rsidRPr="00F34A75" w:rsidRDefault="00F34A75" w:rsidP="00F34A75">
      <w:pPr>
        <w:rPr>
          <w:rFonts w:ascii="Times New Roman" w:hAnsi="Times New Roman" w:cs="Times New Roman"/>
          <w:sz w:val="24"/>
          <w:szCs w:val="24"/>
        </w:rPr>
      </w:pPr>
    </w:p>
    <w:p w:rsidR="00312F31" w:rsidRPr="00FC448A" w:rsidRDefault="00C839F7" w:rsidP="00312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>Ведущий отдаёт первый лист из дневника</w:t>
      </w:r>
      <w:r w:rsidR="0095102B" w:rsidRPr="00FC448A">
        <w:rPr>
          <w:rFonts w:ascii="Times New Roman" w:hAnsi="Times New Roman" w:cs="Times New Roman"/>
          <w:sz w:val="24"/>
          <w:szCs w:val="24"/>
        </w:rPr>
        <w:t xml:space="preserve"> с подсказкой. </w:t>
      </w:r>
      <w:r w:rsidR="00F34A75">
        <w:rPr>
          <w:rFonts w:ascii="Times New Roman" w:hAnsi="Times New Roman" w:cs="Times New Roman"/>
          <w:sz w:val="24"/>
          <w:szCs w:val="24"/>
        </w:rPr>
        <w:t xml:space="preserve">Аквариум с рыбками. Следующая страница из дневника. </w:t>
      </w:r>
    </w:p>
    <w:p w:rsidR="000F2F54" w:rsidRPr="00FC448A" w:rsidRDefault="00D87B77" w:rsidP="00C256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>Идём к 19</w:t>
      </w:r>
      <w:r w:rsidR="00C2565F" w:rsidRPr="00FC448A">
        <w:rPr>
          <w:rFonts w:ascii="Times New Roman" w:hAnsi="Times New Roman" w:cs="Times New Roman"/>
          <w:sz w:val="24"/>
          <w:szCs w:val="24"/>
        </w:rPr>
        <w:t xml:space="preserve"> кабинету. С</w:t>
      </w:r>
      <w:r w:rsidR="000F2F54" w:rsidRPr="00FC448A">
        <w:rPr>
          <w:rFonts w:ascii="Times New Roman" w:hAnsi="Times New Roman" w:cs="Times New Roman"/>
          <w:sz w:val="24"/>
          <w:szCs w:val="24"/>
        </w:rPr>
        <w:t xml:space="preserve">траница из дневника. </w:t>
      </w:r>
    </w:p>
    <w:p w:rsidR="00C2565F" w:rsidRPr="00FC448A" w:rsidRDefault="00D87B77" w:rsidP="0049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 xml:space="preserve">Идём к </w:t>
      </w:r>
      <w:r w:rsidR="00947885" w:rsidRPr="00FC448A">
        <w:rPr>
          <w:rFonts w:ascii="Times New Roman" w:hAnsi="Times New Roman" w:cs="Times New Roman"/>
          <w:sz w:val="24"/>
          <w:szCs w:val="24"/>
        </w:rPr>
        <w:t>12</w:t>
      </w:r>
      <w:r w:rsidR="00716791" w:rsidRPr="00FC448A">
        <w:rPr>
          <w:rFonts w:ascii="Times New Roman" w:hAnsi="Times New Roman" w:cs="Times New Roman"/>
          <w:sz w:val="24"/>
          <w:szCs w:val="24"/>
        </w:rPr>
        <w:t xml:space="preserve"> кабинету. </w:t>
      </w:r>
      <w:r w:rsidR="00A912C3" w:rsidRPr="00FC448A">
        <w:rPr>
          <w:rFonts w:ascii="Times New Roman" w:hAnsi="Times New Roman" w:cs="Times New Roman"/>
          <w:sz w:val="24"/>
          <w:szCs w:val="24"/>
        </w:rPr>
        <w:t xml:space="preserve">Страница из дневника.  </w:t>
      </w:r>
    </w:p>
    <w:p w:rsidR="006F0D17" w:rsidRPr="00FC448A" w:rsidRDefault="00D87B77" w:rsidP="004946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 xml:space="preserve">Идём к </w:t>
      </w:r>
      <w:r w:rsidR="00947885" w:rsidRPr="00FC448A">
        <w:rPr>
          <w:rFonts w:ascii="Times New Roman" w:hAnsi="Times New Roman" w:cs="Times New Roman"/>
          <w:sz w:val="24"/>
          <w:szCs w:val="24"/>
        </w:rPr>
        <w:t>11</w:t>
      </w:r>
      <w:r w:rsidR="006F0D17" w:rsidRPr="00FC448A">
        <w:rPr>
          <w:rFonts w:ascii="Times New Roman" w:hAnsi="Times New Roman" w:cs="Times New Roman"/>
          <w:sz w:val="24"/>
          <w:szCs w:val="24"/>
        </w:rPr>
        <w:t xml:space="preserve"> кабинету. Страница из дневника.</w:t>
      </w:r>
    </w:p>
    <w:p w:rsidR="0008352E" w:rsidRPr="00FC448A" w:rsidRDefault="0008352E" w:rsidP="00083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 xml:space="preserve">Идём к </w:t>
      </w:r>
      <w:r w:rsidR="00C84808" w:rsidRPr="00FC448A">
        <w:rPr>
          <w:rFonts w:ascii="Times New Roman" w:hAnsi="Times New Roman" w:cs="Times New Roman"/>
          <w:sz w:val="24"/>
          <w:szCs w:val="24"/>
        </w:rPr>
        <w:t>16</w:t>
      </w:r>
      <w:r w:rsidRPr="00FC448A">
        <w:rPr>
          <w:rFonts w:ascii="Times New Roman" w:hAnsi="Times New Roman" w:cs="Times New Roman"/>
          <w:sz w:val="24"/>
          <w:szCs w:val="24"/>
        </w:rPr>
        <w:t xml:space="preserve"> кабинету. Страница из дневника. </w:t>
      </w:r>
    </w:p>
    <w:p w:rsidR="00FC448A" w:rsidRDefault="0008352E" w:rsidP="00083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 xml:space="preserve">Идём </w:t>
      </w:r>
      <w:r w:rsidR="00C84808" w:rsidRPr="00FC448A">
        <w:rPr>
          <w:rFonts w:ascii="Times New Roman" w:hAnsi="Times New Roman" w:cs="Times New Roman"/>
          <w:sz w:val="24"/>
          <w:szCs w:val="24"/>
        </w:rPr>
        <w:t xml:space="preserve">к 20 кабинету. Страница из дневника. </w:t>
      </w:r>
    </w:p>
    <w:p w:rsidR="0008352E" w:rsidRPr="00FC448A" w:rsidRDefault="00C84808" w:rsidP="000835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 xml:space="preserve">Идём к 13 кабинету. Страница из дневника. </w:t>
      </w:r>
    </w:p>
    <w:p w:rsidR="00C84808" w:rsidRPr="00BA59B5" w:rsidRDefault="00C84808" w:rsidP="00BA5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 xml:space="preserve">Идём к 28 кабинету. Страница из дневника. </w:t>
      </w:r>
    </w:p>
    <w:p w:rsidR="00C2565F" w:rsidRPr="00FC448A" w:rsidRDefault="00C2565F" w:rsidP="00C84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 xml:space="preserve">Идём к 24 кабинету. Страница из дневника. </w:t>
      </w:r>
    </w:p>
    <w:p w:rsidR="00FC448A" w:rsidRPr="00BA59B5" w:rsidRDefault="00C84808" w:rsidP="00BA5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 xml:space="preserve">Идём к </w:t>
      </w:r>
      <w:r w:rsidR="004A6B4D" w:rsidRPr="00FC448A">
        <w:rPr>
          <w:rFonts w:ascii="Times New Roman" w:hAnsi="Times New Roman" w:cs="Times New Roman"/>
          <w:sz w:val="24"/>
          <w:szCs w:val="24"/>
        </w:rPr>
        <w:t xml:space="preserve">10 кабинету. </w:t>
      </w:r>
      <w:r w:rsidR="000D6638" w:rsidRPr="00FC448A">
        <w:rPr>
          <w:rFonts w:ascii="Times New Roman" w:hAnsi="Times New Roman" w:cs="Times New Roman"/>
          <w:sz w:val="24"/>
          <w:szCs w:val="24"/>
        </w:rPr>
        <w:t>С</w:t>
      </w:r>
      <w:r w:rsidR="00FC448A">
        <w:rPr>
          <w:rFonts w:ascii="Times New Roman" w:hAnsi="Times New Roman" w:cs="Times New Roman"/>
          <w:sz w:val="24"/>
          <w:szCs w:val="24"/>
        </w:rPr>
        <w:t xml:space="preserve">траница из дневника. </w:t>
      </w:r>
    </w:p>
    <w:p w:rsidR="00FC448A" w:rsidRPr="00FC448A" w:rsidRDefault="001E795E" w:rsidP="00FC4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 xml:space="preserve">Идём к 9 кабинету. </w:t>
      </w:r>
    </w:p>
    <w:p w:rsidR="00F34A75" w:rsidRDefault="001E795E" w:rsidP="001E7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448A">
        <w:rPr>
          <w:rFonts w:ascii="Times New Roman" w:hAnsi="Times New Roman" w:cs="Times New Roman"/>
          <w:sz w:val="24"/>
          <w:szCs w:val="24"/>
        </w:rPr>
        <w:t xml:space="preserve">Финал. </w:t>
      </w:r>
      <w:r w:rsidR="00F34A75">
        <w:rPr>
          <w:rFonts w:ascii="Times New Roman" w:hAnsi="Times New Roman" w:cs="Times New Roman"/>
          <w:sz w:val="24"/>
          <w:szCs w:val="24"/>
        </w:rPr>
        <w:t xml:space="preserve">Участники получают призы. </w:t>
      </w:r>
    </w:p>
    <w:p w:rsidR="001E795E" w:rsidRPr="00F34A75" w:rsidRDefault="001E795E" w:rsidP="001E7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4A75">
        <w:rPr>
          <w:rFonts w:ascii="Times New Roman" w:hAnsi="Times New Roman" w:cs="Times New Roman"/>
          <w:sz w:val="32"/>
          <w:szCs w:val="24"/>
        </w:rPr>
        <w:lastRenderedPageBreak/>
        <w:t xml:space="preserve">Группа 2. </w:t>
      </w:r>
    </w:p>
    <w:p w:rsidR="001E795E" w:rsidRPr="00BA59B5" w:rsidRDefault="001E795E" w:rsidP="001E7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 xml:space="preserve">Объясняем правила квест-игры: </w:t>
      </w:r>
      <w:r w:rsidRPr="00BA59B5">
        <w:rPr>
          <w:sz w:val="24"/>
          <w:szCs w:val="24"/>
        </w:rPr>
        <w:t>1. В нашей математической – квест игре могут принять участие шестиклассники в командах от 5-10 человек. Проходить квест можно только один раз.</w:t>
      </w:r>
      <w:r w:rsidRPr="00BA59B5">
        <w:rPr>
          <w:sz w:val="24"/>
          <w:szCs w:val="24"/>
        </w:rPr>
        <w:br/>
        <w:t>2. Вы научитесь лёгким способам решений примеров и задач.</w:t>
      </w:r>
      <w:r w:rsidRPr="00BA59B5">
        <w:rPr>
          <w:sz w:val="24"/>
          <w:szCs w:val="24"/>
        </w:rPr>
        <w:br/>
        <w:t>3. Вы должны выполнять все действия и следовать сюжету. Решать все примеры и задачи.</w:t>
      </w:r>
      <w:r w:rsidRPr="00BA59B5">
        <w:rPr>
          <w:sz w:val="24"/>
          <w:szCs w:val="24"/>
        </w:rPr>
        <w:br/>
        <w:t>4. Если вам будет трудно решить пример или задачу, то наведите на маркер (ведущий скажет на какой), с помощью приложения «</w:t>
      </w:r>
      <w:r w:rsidRPr="00BA59B5">
        <w:rPr>
          <w:sz w:val="24"/>
          <w:szCs w:val="24"/>
          <w:lang w:val="en-US"/>
        </w:rPr>
        <w:t>Aurasma</w:t>
      </w:r>
      <w:r w:rsidRPr="00BA59B5">
        <w:rPr>
          <w:sz w:val="24"/>
          <w:szCs w:val="24"/>
        </w:rPr>
        <w:t>» и вам высветится подсказка. Также некоторые задачи будут записаны с помощью этого приложения. Вы в праве пользоваться калькулятором, но для этого вам нужно решить задачу полегче. Но мы вам советуем проходить квест, использовав минимум подсказок, чтобы достичь рекорда по прохождению. (Рекордсменам мы представим особенные призы).</w:t>
      </w:r>
      <w:r w:rsidRPr="00BA59B5">
        <w:rPr>
          <w:sz w:val="24"/>
          <w:szCs w:val="24"/>
        </w:rPr>
        <w:br/>
        <w:t xml:space="preserve">5. Нельзя пользоваться ничем, </w:t>
      </w:r>
      <w:proofErr w:type="gramStart"/>
      <w:r w:rsidRPr="00BA59B5">
        <w:rPr>
          <w:sz w:val="24"/>
          <w:szCs w:val="24"/>
        </w:rPr>
        <w:t>кроме телефона</w:t>
      </w:r>
      <w:proofErr w:type="gramEnd"/>
      <w:r w:rsidRPr="00BA59B5">
        <w:rPr>
          <w:sz w:val="24"/>
          <w:szCs w:val="24"/>
        </w:rPr>
        <w:t xml:space="preserve"> ведущего (приложениями: «Калькулятор» и «Aurasma»).</w:t>
      </w:r>
      <w:r w:rsidRPr="00BA59B5">
        <w:rPr>
          <w:sz w:val="24"/>
          <w:szCs w:val="24"/>
        </w:rPr>
        <w:br/>
        <w:t>6. Не стоит проходить квест методом подбора, так как шанс того, что вы пройдёте квест сильно уменьшатся.</w:t>
      </w:r>
      <w:r w:rsidRPr="00BA59B5">
        <w:rPr>
          <w:sz w:val="24"/>
          <w:szCs w:val="24"/>
        </w:rPr>
        <w:br/>
        <w:t>7. Квест длится около 90 минут.</w:t>
      </w:r>
      <w:r w:rsidRPr="00BA59B5">
        <w:rPr>
          <w:sz w:val="24"/>
          <w:szCs w:val="24"/>
        </w:rPr>
        <w:br/>
        <w:t xml:space="preserve">8. В конце вас ожидает приз. </w:t>
      </w:r>
    </w:p>
    <w:p w:rsidR="00F34A75" w:rsidRPr="00F34A75" w:rsidRDefault="001E795E" w:rsidP="00F34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 xml:space="preserve">Знаменитый учёный </w:t>
      </w:r>
      <w:proofErr w:type="spellStart"/>
      <w:r w:rsidRPr="00BA59B5">
        <w:rPr>
          <w:rFonts w:ascii="Times New Roman" w:hAnsi="Times New Roman" w:cs="Times New Roman"/>
          <w:sz w:val="24"/>
          <w:szCs w:val="24"/>
        </w:rPr>
        <w:t>Аверкий</w:t>
      </w:r>
      <w:proofErr w:type="spellEnd"/>
      <w:r w:rsidRPr="00BA59B5">
        <w:rPr>
          <w:rFonts w:ascii="Times New Roman" w:hAnsi="Times New Roman" w:cs="Times New Roman"/>
          <w:sz w:val="24"/>
          <w:szCs w:val="24"/>
        </w:rPr>
        <w:t xml:space="preserve"> отправился в другое измерение под номером 410, чтобы наладить отношения с жителями этого измерения, и узнать побольше об этом месте и его обитателях. Он записывал свои наблюдения в дневник. Ничего не предвещало беды, но </w:t>
      </w:r>
      <w:proofErr w:type="spellStart"/>
      <w:r w:rsidRPr="00BA59B5">
        <w:rPr>
          <w:rFonts w:ascii="Times New Roman" w:hAnsi="Times New Roman" w:cs="Times New Roman"/>
          <w:sz w:val="24"/>
          <w:szCs w:val="24"/>
        </w:rPr>
        <w:t>Аверкий</w:t>
      </w:r>
      <w:proofErr w:type="spellEnd"/>
      <w:r w:rsidRPr="00BA59B5">
        <w:rPr>
          <w:rFonts w:ascii="Times New Roman" w:hAnsi="Times New Roman" w:cs="Times New Roman"/>
          <w:sz w:val="24"/>
          <w:szCs w:val="24"/>
        </w:rPr>
        <w:t xml:space="preserve"> не может вернуться на Землю, так как ему не хватает топлива. Помогите </w:t>
      </w:r>
      <w:proofErr w:type="spellStart"/>
      <w:r w:rsidRPr="00BA59B5">
        <w:rPr>
          <w:rFonts w:ascii="Times New Roman" w:hAnsi="Times New Roman" w:cs="Times New Roman"/>
          <w:sz w:val="24"/>
          <w:szCs w:val="24"/>
        </w:rPr>
        <w:t>Аверкию</w:t>
      </w:r>
      <w:proofErr w:type="spellEnd"/>
      <w:r w:rsidRPr="00BA59B5">
        <w:rPr>
          <w:rFonts w:ascii="Times New Roman" w:hAnsi="Times New Roman" w:cs="Times New Roman"/>
          <w:sz w:val="24"/>
          <w:szCs w:val="24"/>
        </w:rPr>
        <w:t xml:space="preserve"> вернуться домой. Для этого вам нужно найти записи </w:t>
      </w:r>
      <w:proofErr w:type="spellStart"/>
      <w:r w:rsidRPr="00BA59B5">
        <w:rPr>
          <w:rFonts w:ascii="Times New Roman" w:hAnsi="Times New Roman" w:cs="Times New Roman"/>
          <w:sz w:val="24"/>
          <w:szCs w:val="24"/>
        </w:rPr>
        <w:t>Аверкия</w:t>
      </w:r>
      <w:proofErr w:type="spellEnd"/>
      <w:r w:rsidRPr="00BA59B5">
        <w:rPr>
          <w:rFonts w:ascii="Times New Roman" w:hAnsi="Times New Roman" w:cs="Times New Roman"/>
          <w:sz w:val="24"/>
          <w:szCs w:val="24"/>
        </w:rPr>
        <w:t xml:space="preserve">, которые он уже успел отправить на Землю и найти код, который сможет запустить систему отправки топлива. Код </w:t>
      </w:r>
      <w:proofErr w:type="spellStart"/>
      <w:r w:rsidRPr="00BA59B5">
        <w:rPr>
          <w:rFonts w:ascii="Times New Roman" w:hAnsi="Times New Roman" w:cs="Times New Roman"/>
          <w:sz w:val="24"/>
          <w:szCs w:val="24"/>
        </w:rPr>
        <w:t>Аверкий</w:t>
      </w:r>
      <w:proofErr w:type="spellEnd"/>
      <w:r w:rsidRPr="00BA59B5">
        <w:rPr>
          <w:rFonts w:ascii="Times New Roman" w:hAnsi="Times New Roman" w:cs="Times New Roman"/>
          <w:sz w:val="24"/>
          <w:szCs w:val="24"/>
        </w:rPr>
        <w:t xml:space="preserve"> зашифровал, чтобы его не могли узнать враги, а вам он оставил подсказки, с помощью которых вы его найдёте. </w:t>
      </w:r>
    </w:p>
    <w:p w:rsidR="00F34A75" w:rsidRDefault="00F34A75" w:rsidP="00F34A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4A75" w:rsidRDefault="00F34A75" w:rsidP="00F34A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4A75" w:rsidRPr="00F34A75" w:rsidRDefault="00F34A75" w:rsidP="00F34A7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95E" w:rsidRPr="00BA59B5" w:rsidRDefault="001E795E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>Ведущий отдаёт первый лист из дневника с подсказкой.</w:t>
      </w:r>
      <w:r w:rsidR="001D7991" w:rsidRPr="00BA59B5">
        <w:rPr>
          <w:rFonts w:ascii="Times New Roman" w:hAnsi="Times New Roman" w:cs="Times New Roman"/>
          <w:sz w:val="24"/>
          <w:szCs w:val="24"/>
        </w:rPr>
        <w:t xml:space="preserve"> </w:t>
      </w:r>
      <w:r w:rsidR="005E39B5" w:rsidRPr="00BA59B5">
        <w:rPr>
          <w:rFonts w:ascii="Times New Roman" w:hAnsi="Times New Roman" w:cs="Times New Roman"/>
          <w:sz w:val="24"/>
          <w:szCs w:val="24"/>
        </w:rPr>
        <w:t>Бук кроссинг. Следующая подсказка.</w:t>
      </w:r>
    </w:p>
    <w:p w:rsidR="005E39B5" w:rsidRPr="00BA59B5" w:rsidRDefault="005E39B5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 xml:space="preserve">Идём к 14 кабинету. Следующая страница из дневника. </w:t>
      </w:r>
    </w:p>
    <w:p w:rsidR="005E39B5" w:rsidRPr="00BA59B5" w:rsidRDefault="005E39B5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>Идём к 18 к</w:t>
      </w:r>
      <w:r w:rsidR="00F34A75">
        <w:rPr>
          <w:rFonts w:ascii="Times New Roman" w:hAnsi="Times New Roman" w:cs="Times New Roman"/>
          <w:sz w:val="24"/>
          <w:szCs w:val="24"/>
        </w:rPr>
        <w:t xml:space="preserve">абинету. Страница из дневника. </w:t>
      </w:r>
    </w:p>
    <w:p w:rsidR="005E39B5" w:rsidRPr="00BA59B5" w:rsidRDefault="005E39B5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 xml:space="preserve">Идём к 26 кабинету. Страница из дневника. </w:t>
      </w:r>
    </w:p>
    <w:p w:rsidR="005E39B5" w:rsidRPr="00BA59B5" w:rsidRDefault="005E39B5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 xml:space="preserve">Идём к 17 кабинету. Страница из дневника. </w:t>
      </w:r>
    </w:p>
    <w:p w:rsidR="005E39B5" w:rsidRPr="00BA59B5" w:rsidRDefault="005E39B5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 xml:space="preserve">Идём к 24 кабинету. Страница из дневника. </w:t>
      </w:r>
    </w:p>
    <w:p w:rsidR="005E39B5" w:rsidRPr="00BA59B5" w:rsidRDefault="005E39B5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 xml:space="preserve">Идём к 27 кабинету. Страница из дневника. </w:t>
      </w:r>
    </w:p>
    <w:p w:rsidR="005E39B5" w:rsidRPr="00BA59B5" w:rsidRDefault="005E39B5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 xml:space="preserve">Идём к 31 кабинету. Страница из дневника. </w:t>
      </w:r>
    </w:p>
    <w:p w:rsidR="005E39B5" w:rsidRDefault="005E39B5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 xml:space="preserve">Идём к 23 кабинету. Страница из дневника. </w:t>
      </w:r>
    </w:p>
    <w:p w:rsidR="00BA59B5" w:rsidRPr="00BA59B5" w:rsidRDefault="00BA59B5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Идём к 19 кабинету. Страница из дневника. </w:t>
      </w:r>
    </w:p>
    <w:p w:rsidR="005E39B5" w:rsidRPr="00BA59B5" w:rsidRDefault="005E39B5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 xml:space="preserve">Идём к 30 кабинету. Страница из дневника. </w:t>
      </w:r>
    </w:p>
    <w:p w:rsidR="00F34A75" w:rsidRDefault="005E39B5" w:rsidP="005E39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9B5">
        <w:rPr>
          <w:rFonts w:ascii="Times New Roman" w:hAnsi="Times New Roman" w:cs="Times New Roman"/>
          <w:sz w:val="24"/>
          <w:szCs w:val="24"/>
        </w:rPr>
        <w:t xml:space="preserve">Идём к 9 кабинету. </w:t>
      </w:r>
    </w:p>
    <w:p w:rsidR="005E39B5" w:rsidRPr="00F34A75" w:rsidRDefault="00F34A75" w:rsidP="001E79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Финал. Участники получают призы. </w:t>
      </w:r>
    </w:p>
    <w:sectPr w:rsidR="005E39B5" w:rsidRPr="00F34A75" w:rsidSect="00F423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E7F98"/>
    <w:multiLevelType w:val="hybridMultilevel"/>
    <w:tmpl w:val="D072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B6"/>
    <w:rsid w:val="0008352E"/>
    <w:rsid w:val="00097C89"/>
    <w:rsid w:val="000D2B51"/>
    <w:rsid w:val="000D6638"/>
    <w:rsid w:val="000F2F54"/>
    <w:rsid w:val="001D7991"/>
    <w:rsid w:val="001E795E"/>
    <w:rsid w:val="00224CF4"/>
    <w:rsid w:val="00312F31"/>
    <w:rsid w:val="003A026F"/>
    <w:rsid w:val="004A6B4D"/>
    <w:rsid w:val="00581708"/>
    <w:rsid w:val="005E39B5"/>
    <w:rsid w:val="006A5513"/>
    <w:rsid w:val="006D572F"/>
    <w:rsid w:val="006E062C"/>
    <w:rsid w:val="006F0D17"/>
    <w:rsid w:val="00716791"/>
    <w:rsid w:val="009015EE"/>
    <w:rsid w:val="0091499F"/>
    <w:rsid w:val="00947885"/>
    <w:rsid w:val="0095102B"/>
    <w:rsid w:val="00A53B94"/>
    <w:rsid w:val="00A912C3"/>
    <w:rsid w:val="00B64CF0"/>
    <w:rsid w:val="00BA59B5"/>
    <w:rsid w:val="00C1648D"/>
    <w:rsid w:val="00C2565F"/>
    <w:rsid w:val="00C839F7"/>
    <w:rsid w:val="00C84808"/>
    <w:rsid w:val="00D87B77"/>
    <w:rsid w:val="00F34A75"/>
    <w:rsid w:val="00F423B6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EEDCA-1AFD-48A9-AA65-23D87A12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2017-11-16T14:56:00Z</dcterms:created>
  <dcterms:modified xsi:type="dcterms:W3CDTF">2017-12-18T17:46:00Z</dcterms:modified>
</cp:coreProperties>
</file>